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33F9CF53"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3260E4" w:rsidRPr="003260E4">
        <w:rPr>
          <w:rFonts w:ascii="Book Antiqua" w:hAnsi="Book Antiqua" w:cstheme="minorHAnsi"/>
          <w:b/>
          <w:bCs/>
          <w:sz w:val="28"/>
          <w:szCs w:val="28"/>
        </w:rPr>
        <w:t>Most ev. č. 3542-1</w:t>
      </w:r>
      <w:r w:rsidR="00875763">
        <w:rPr>
          <w:rFonts w:ascii="Book Antiqua" w:hAnsi="Book Antiqua" w:cstheme="minorHAnsi"/>
          <w:b/>
          <w:bCs/>
          <w:sz w:val="28"/>
          <w:szCs w:val="28"/>
        </w:rPr>
        <w:t xml:space="preserve">, </w:t>
      </w:r>
      <w:proofErr w:type="spellStart"/>
      <w:r w:rsidR="00C35465">
        <w:rPr>
          <w:rFonts w:ascii="Book Antiqua" w:hAnsi="Book Antiqua" w:cstheme="minorHAnsi"/>
          <w:b/>
          <w:bCs/>
          <w:sz w:val="28"/>
          <w:szCs w:val="28"/>
        </w:rPr>
        <w:t>Miřetín</w:t>
      </w:r>
      <w:proofErr w:type="spellEnd"/>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4AAFE85" w:rsidR="00272D7B" w:rsidRPr="006C31B3" w:rsidRDefault="00CC2EC6"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135 dní</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F13B374" w14:textId="762763C1" w:rsidR="00CC2EC6" w:rsidRPr="00564736" w:rsidRDefault="00CC2EC6"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120 měsíců na</w:t>
            </w:r>
            <w:r w:rsidR="0030278F">
              <w:rPr>
                <w:rFonts w:ascii="Book Antiqua" w:eastAsia="Times New Roman" w:hAnsi="Book Antiqua" w:cs="Times New Roman"/>
                <w:lang w:eastAsia="cs-CZ"/>
              </w:rPr>
              <w:t xml:space="preserve"> celoplošné</w:t>
            </w:r>
            <w:r>
              <w:rPr>
                <w:rFonts w:ascii="Book Antiqua" w:eastAsia="Times New Roman" w:hAnsi="Book Antiqua" w:cs="Times New Roman"/>
                <w:lang w:eastAsia="cs-CZ"/>
              </w:rPr>
              <w:t xml:space="preserve"> </w:t>
            </w:r>
            <w:r w:rsidR="00975258">
              <w:rPr>
                <w:rFonts w:ascii="Book Antiqua" w:eastAsia="Times New Roman" w:hAnsi="Book Antiqua" w:cs="Times New Roman"/>
                <w:lang w:eastAsia="cs-CZ"/>
              </w:rPr>
              <w:t>izolace,</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42288574" w:rsidR="00751B27" w:rsidRPr="00DD3C08" w:rsidRDefault="00575DF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503A9AD9"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w:t>
            </w:r>
            <w:r w:rsidR="00A803CA">
              <w:rPr>
                <w:rFonts w:ascii="Book Antiqua" w:eastAsia="Times New Roman" w:hAnsi="Book Antiqua" w:cs="Times New Roman"/>
                <w:lang w:eastAsia="cs-CZ"/>
              </w:rPr>
              <w:t> </w:t>
            </w:r>
            <w:r>
              <w:rPr>
                <w:rFonts w:ascii="Book Antiqua" w:eastAsia="Times New Roman" w:hAnsi="Book Antiqua" w:cs="Times New Roman"/>
                <w:lang w:eastAsia="cs-CZ"/>
              </w:rPr>
              <w:t>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CD6DE98"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5</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0A264DBB"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25 000 Kč za každý případ porušení  </w:t>
            </w:r>
          </w:p>
          <w:p w14:paraId="7A80B09C"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25</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jednotliv</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36043AEC"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25 000 Kč za každý započatý den prodlení   </w:t>
            </w:r>
          </w:p>
          <w:p w14:paraId="5B55391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Nepoužije se </w:t>
            </w:r>
          </w:p>
          <w:p w14:paraId="6F7BFA8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10</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zapo</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at</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den prodlen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0246D85A"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Nepoužije se </w:t>
            </w:r>
          </w:p>
          <w:p w14:paraId="72E696EF"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8</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13394F68"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20</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18A807A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Nepoužije se</w:t>
            </w:r>
          </w:p>
          <w:p w14:paraId="0FFD4FFF" w14:textId="77777777" w:rsidR="00AF2BB4" w:rsidRDefault="00AF2BB4" w:rsidP="008038EC">
            <w:pPr>
              <w:rPr>
                <w:rFonts w:ascii="Book Antiqua" w:eastAsia="Times New Roman" w:hAnsi="Book Antiqua" w:cs="Times New Roman"/>
                <w:lang w:eastAsia="cs-CZ"/>
              </w:rPr>
            </w:pPr>
          </w:p>
          <w:p w14:paraId="7394D3B8" w14:textId="54A318DA"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F88EB" w14:textId="77777777" w:rsidR="00C3691C" w:rsidRDefault="00C3691C" w:rsidP="00E026DB">
      <w:pPr>
        <w:spacing w:after="0" w:line="240" w:lineRule="auto"/>
      </w:pPr>
      <w:r>
        <w:separator/>
      </w:r>
    </w:p>
  </w:endnote>
  <w:endnote w:type="continuationSeparator" w:id="0">
    <w:p w14:paraId="03002DF5" w14:textId="77777777" w:rsidR="00C3691C" w:rsidRDefault="00C3691C" w:rsidP="00E026DB">
      <w:pPr>
        <w:spacing w:after="0" w:line="240" w:lineRule="auto"/>
      </w:pPr>
      <w:r>
        <w:continuationSeparator/>
      </w:r>
    </w:p>
  </w:endnote>
  <w:endnote w:type="continuationNotice" w:id="1">
    <w:p w14:paraId="6216CCC0" w14:textId="77777777" w:rsidR="00C3691C" w:rsidRDefault="00C369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96E4" w14:textId="77777777" w:rsidR="00C3691C" w:rsidRDefault="00C3691C" w:rsidP="00E026DB">
      <w:pPr>
        <w:spacing w:after="0" w:line="240" w:lineRule="auto"/>
      </w:pPr>
      <w:r>
        <w:separator/>
      </w:r>
    </w:p>
  </w:footnote>
  <w:footnote w:type="continuationSeparator" w:id="0">
    <w:p w14:paraId="44CF91DF" w14:textId="77777777" w:rsidR="00C3691C" w:rsidRDefault="00C3691C" w:rsidP="00E026DB">
      <w:pPr>
        <w:spacing w:after="0" w:line="240" w:lineRule="auto"/>
      </w:pPr>
      <w:r>
        <w:continuationSeparator/>
      </w:r>
    </w:p>
  </w:footnote>
  <w:footnote w:type="continuationNotice" w:id="1">
    <w:p w14:paraId="4D538748" w14:textId="77777777" w:rsidR="00C3691C" w:rsidRDefault="00C369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278F"/>
    <w:rsid w:val="00304474"/>
    <w:rsid w:val="00304D35"/>
    <w:rsid w:val="003050C7"/>
    <w:rsid w:val="00310E10"/>
    <w:rsid w:val="00313E94"/>
    <w:rsid w:val="00313F5E"/>
    <w:rsid w:val="00316B59"/>
    <w:rsid w:val="00321C0C"/>
    <w:rsid w:val="00322373"/>
    <w:rsid w:val="0032382A"/>
    <w:rsid w:val="003260E4"/>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1A2E"/>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9B9"/>
    <w:rsid w:val="00574E8B"/>
    <w:rsid w:val="00575CC0"/>
    <w:rsid w:val="00575DF5"/>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21A9"/>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C7F52"/>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75763"/>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75258"/>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03CA"/>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5415"/>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7B17"/>
    <w:rsid w:val="00C31165"/>
    <w:rsid w:val="00C35465"/>
    <w:rsid w:val="00C3691C"/>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2EC6"/>
    <w:rsid w:val="00CC43EA"/>
    <w:rsid w:val="00CC5023"/>
    <w:rsid w:val="00CC55CA"/>
    <w:rsid w:val="00CD2E72"/>
    <w:rsid w:val="00CD39B2"/>
    <w:rsid w:val="00CE097E"/>
    <w:rsid w:val="00CE2509"/>
    <w:rsid w:val="00CF51D9"/>
    <w:rsid w:val="00D058C6"/>
    <w:rsid w:val="00D05A74"/>
    <w:rsid w:val="00D074F2"/>
    <w:rsid w:val="00D07710"/>
    <w:rsid w:val="00D118C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08F7"/>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5</Pages>
  <Words>1092</Words>
  <Characters>6445</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272</cp:revision>
  <cp:lastPrinted>2019-03-08T03:40:00Z</cp:lastPrinted>
  <dcterms:created xsi:type="dcterms:W3CDTF">2022-01-19T13:50:00Z</dcterms:created>
  <dcterms:modified xsi:type="dcterms:W3CDTF">2025-01-29T21:53:00Z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